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16A1" w14:textId="77777777" w:rsidR="0084765C" w:rsidRDefault="0084765C" w:rsidP="00AA31FF">
      <w:pPr>
        <w:rPr>
          <w:rFonts w:cstheme="minorHAnsi"/>
          <w:b/>
          <w:bCs/>
          <w:sz w:val="28"/>
          <w:szCs w:val="28"/>
        </w:rPr>
      </w:pPr>
    </w:p>
    <w:p w14:paraId="2FDAF37E" w14:textId="77777777" w:rsidR="0084765C" w:rsidRPr="0084640D" w:rsidRDefault="0084765C" w:rsidP="0084765C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84640D">
        <w:rPr>
          <w:rFonts w:cstheme="minorHAnsi"/>
          <w:b/>
          <w:bCs/>
          <w:sz w:val="32"/>
          <w:szCs w:val="32"/>
          <w:u w:val="single"/>
        </w:rPr>
        <w:t>Unit 4: Equations Name Projec</w:t>
      </w:r>
      <w:r>
        <w:rPr>
          <w:rFonts w:cstheme="minorHAnsi"/>
          <w:b/>
          <w:bCs/>
          <w:sz w:val="32"/>
          <w:szCs w:val="32"/>
          <w:u w:val="single"/>
        </w:rPr>
        <w:t>t</w:t>
      </w:r>
    </w:p>
    <w:p w14:paraId="79E515EA" w14:textId="398F0B0F" w:rsidR="00AA31FF" w:rsidRPr="0084640D" w:rsidRDefault="0084640D" w:rsidP="00AA31FF">
      <w:pPr>
        <w:rPr>
          <w:rFonts w:cstheme="minorHAnsi"/>
          <w:b/>
          <w:bCs/>
          <w:sz w:val="28"/>
          <w:szCs w:val="28"/>
        </w:rPr>
      </w:pPr>
      <w:r w:rsidRPr="0084640D">
        <w:rPr>
          <w:rFonts w:cstheme="minorHAnsi"/>
          <w:b/>
          <w:bCs/>
          <w:sz w:val="28"/>
          <w:szCs w:val="28"/>
        </w:rPr>
        <w:t>Formula Rearrangement: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90"/>
        <w:gridCol w:w="2880"/>
      </w:tblGrid>
      <w:tr w:rsidR="00E65BCC" w:rsidRPr="00E65BCC" w14:paraId="39BCA518" w14:textId="77777777" w:rsidTr="006D7673">
        <w:tc>
          <w:tcPr>
            <w:tcW w:w="2515" w:type="dxa"/>
            <w:shd w:val="clear" w:color="auto" w:fill="D9D9D9" w:themeFill="background1" w:themeFillShade="D9"/>
          </w:tcPr>
          <w:p w14:paraId="5C015CD1" w14:textId="66415C88" w:rsidR="00E65BCC" w:rsidRPr="0084640D" w:rsidRDefault="00E65BCC" w:rsidP="00E65B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640D">
              <w:rPr>
                <w:rFonts w:cstheme="minorHAnsi"/>
                <w:sz w:val="24"/>
                <w:szCs w:val="24"/>
              </w:rPr>
              <w:t>Original Formula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B529C56" w14:textId="683FB55A" w:rsidR="00E65BCC" w:rsidRPr="0084640D" w:rsidRDefault="00E65BCC" w:rsidP="00E65B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640D">
              <w:rPr>
                <w:rFonts w:cstheme="minorHAnsi"/>
                <w:sz w:val="24"/>
                <w:szCs w:val="24"/>
              </w:rPr>
              <w:t>Work Showing Rearrangement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B4463FC" w14:textId="6BDACBB7" w:rsidR="00E65BCC" w:rsidRPr="0084640D" w:rsidRDefault="00E65BCC" w:rsidP="00E65B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640D">
              <w:rPr>
                <w:rFonts w:cstheme="minorHAnsi"/>
                <w:sz w:val="24"/>
                <w:szCs w:val="24"/>
              </w:rPr>
              <w:t>Final Formula</w:t>
            </w:r>
          </w:p>
        </w:tc>
      </w:tr>
      <w:tr w:rsidR="00E65BCC" w:rsidRPr="00E65BCC" w14:paraId="75918436" w14:textId="77777777" w:rsidTr="006D7673">
        <w:tc>
          <w:tcPr>
            <w:tcW w:w="2515" w:type="dxa"/>
          </w:tcPr>
          <w:p w14:paraId="03B8F038" w14:textId="10248F09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 w:rsidRPr="0084640D">
              <w:rPr>
                <w:rFonts w:cstheme="minorHAnsi"/>
                <w:sz w:val="24"/>
                <w:szCs w:val="24"/>
              </w:rPr>
              <w:t xml:space="preserve">1. </w:t>
            </w:r>
          </w:p>
          <w:p w14:paraId="057C9FB6" w14:textId="77777777" w:rsidR="00E65BCC" w:rsidRPr="0084640D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6F763575" w14:textId="6BA7BBC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1CDBB5F5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15166EF3" w14:textId="0E690F22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8AB22F7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78692A87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65BCC" w:rsidRPr="00E65BCC" w14:paraId="2B948F57" w14:textId="77777777" w:rsidTr="006D7673">
        <w:tc>
          <w:tcPr>
            <w:tcW w:w="2515" w:type="dxa"/>
          </w:tcPr>
          <w:p w14:paraId="16FD87FA" w14:textId="0F2602BF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5828ACE8" w14:textId="77777777" w:rsidR="00E65BCC" w:rsidRPr="0084640D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51D8B111" w14:textId="33E04ACD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3EA2694C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6A89FF87" w14:textId="24EDCCDB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B1CDE3F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2D86E88F" w14:textId="04E466DF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65BCC" w:rsidRPr="00E65BCC" w14:paraId="20F5CC45" w14:textId="77777777" w:rsidTr="006D7673">
        <w:tc>
          <w:tcPr>
            <w:tcW w:w="2515" w:type="dxa"/>
          </w:tcPr>
          <w:p w14:paraId="6002A4E5" w14:textId="0CBCD6D3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14:paraId="23773E00" w14:textId="77AE65BE" w:rsidR="00E65BCC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788221C1" w14:textId="77777777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0962268C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7D4BCAD4" w14:textId="010DCC45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FB11921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281DF968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65BCC" w:rsidRPr="00E65BCC" w14:paraId="593E82A8" w14:textId="77777777" w:rsidTr="006D7673">
        <w:tc>
          <w:tcPr>
            <w:tcW w:w="2515" w:type="dxa"/>
          </w:tcPr>
          <w:p w14:paraId="2D743F2C" w14:textId="22AAD2E3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7690F985" w14:textId="77777777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230E7A84" w14:textId="3355F382" w:rsidR="00E65BCC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036B8897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10AA4378" w14:textId="156D742C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EEB023F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48C218CE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65BCC" w:rsidRPr="00E65BCC" w14:paraId="768DCF7E" w14:textId="77777777" w:rsidTr="006D7673">
        <w:tc>
          <w:tcPr>
            <w:tcW w:w="2515" w:type="dxa"/>
          </w:tcPr>
          <w:p w14:paraId="57D393EF" w14:textId="05103166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14:paraId="40F9ACB8" w14:textId="77777777" w:rsidR="00E65BCC" w:rsidRPr="0084640D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19662EC5" w14:textId="4F63AB79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3DB617A6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4E274F7B" w14:textId="5943CEED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5210377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E8EC7A4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65BCC" w:rsidRPr="00E65BCC" w14:paraId="2530C2CD" w14:textId="77777777" w:rsidTr="006D7673">
        <w:tc>
          <w:tcPr>
            <w:tcW w:w="2515" w:type="dxa"/>
          </w:tcPr>
          <w:p w14:paraId="0E89AC55" w14:textId="58FE214C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</w:p>
          <w:p w14:paraId="22728F50" w14:textId="0DB61B37" w:rsidR="00E65BCC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1E3ED3A4" w14:textId="77777777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2AD908B0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395E0AC9" w14:textId="285047A3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7D09E27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495035E7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65BCC" w:rsidRPr="00E65BCC" w14:paraId="38E1EE87" w14:textId="77777777" w:rsidTr="006D7673">
        <w:tc>
          <w:tcPr>
            <w:tcW w:w="2515" w:type="dxa"/>
          </w:tcPr>
          <w:p w14:paraId="1E1D18F0" w14:textId="2FCC5C87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</w:p>
          <w:p w14:paraId="6F768304" w14:textId="77777777" w:rsidR="00E65BCC" w:rsidRPr="0084640D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6B2948A8" w14:textId="6B49F911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0FE4EDC0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5AADEAD1" w14:textId="4E068501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D16448B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3A506290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65BCC" w:rsidRPr="00E65BCC" w14:paraId="1F25303D" w14:textId="77777777" w:rsidTr="006D7673">
        <w:tc>
          <w:tcPr>
            <w:tcW w:w="2515" w:type="dxa"/>
          </w:tcPr>
          <w:p w14:paraId="344A3FD3" w14:textId="1B4CBA81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</w:p>
          <w:p w14:paraId="30FE2C78" w14:textId="77777777" w:rsidR="00E65BCC" w:rsidRPr="0084640D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1212468E" w14:textId="5C8199DE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72F8BF8C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47F7B009" w14:textId="699B9E3C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42929B5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3A31AF77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65BCC" w:rsidRPr="00E65BCC" w14:paraId="13BC8AC2" w14:textId="77777777" w:rsidTr="006D7673">
        <w:tc>
          <w:tcPr>
            <w:tcW w:w="2515" w:type="dxa"/>
          </w:tcPr>
          <w:p w14:paraId="71C691E3" w14:textId="6C0081D7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  <w:p w14:paraId="7AB3843A" w14:textId="77777777" w:rsidR="00E65BCC" w:rsidRPr="0084640D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1AA952C3" w14:textId="4BD95F43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6D285B7D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5D0F2384" w14:textId="6A820FE9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8D26DB3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2BC73156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65BCC" w:rsidRPr="00E65BCC" w14:paraId="32111070" w14:textId="77777777" w:rsidTr="006D7673">
        <w:tc>
          <w:tcPr>
            <w:tcW w:w="2515" w:type="dxa"/>
          </w:tcPr>
          <w:p w14:paraId="13183B40" w14:textId="4A8A3AE7" w:rsidR="00E65BCC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  <w:p w14:paraId="03C535B4" w14:textId="77777777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62B8EEA3" w14:textId="404AB58F" w:rsidR="00E65BCC" w:rsidRDefault="00E65BCC" w:rsidP="00E65BCC">
            <w:pPr>
              <w:rPr>
                <w:rFonts w:cstheme="minorHAnsi"/>
                <w:sz w:val="24"/>
                <w:szCs w:val="24"/>
              </w:rPr>
            </w:pPr>
          </w:p>
          <w:p w14:paraId="0D23FF33" w14:textId="77777777" w:rsid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  <w:p w14:paraId="19970F2A" w14:textId="3402991E" w:rsidR="0084640D" w:rsidRPr="0084640D" w:rsidRDefault="0084640D" w:rsidP="00E65B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32D909A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161155B0" w14:textId="77777777" w:rsidR="00E65BCC" w:rsidRPr="0084640D" w:rsidRDefault="00E65BCC" w:rsidP="00E65B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F1DA379" w14:textId="77777777" w:rsidR="0084640D" w:rsidRDefault="0084640D" w:rsidP="00E65BCC">
      <w:pPr>
        <w:rPr>
          <w:rFonts w:cstheme="minorHAnsi"/>
          <w:b/>
          <w:bCs/>
          <w:sz w:val="28"/>
          <w:szCs w:val="28"/>
        </w:rPr>
      </w:pPr>
    </w:p>
    <w:p w14:paraId="67EDE048" w14:textId="0C228D79" w:rsidR="00E65BCC" w:rsidRPr="00B21EC9" w:rsidRDefault="00E65BCC" w:rsidP="00E65BCC">
      <w:pPr>
        <w:rPr>
          <w:rFonts w:cstheme="minorHAnsi"/>
          <w:sz w:val="24"/>
          <w:szCs w:val="24"/>
        </w:rPr>
      </w:pPr>
      <w:r w:rsidRPr="0084640D">
        <w:rPr>
          <w:rFonts w:cstheme="minorHAnsi"/>
          <w:b/>
          <w:bCs/>
          <w:sz w:val="28"/>
          <w:szCs w:val="28"/>
        </w:rPr>
        <w:t xml:space="preserve">Reflection: </w:t>
      </w:r>
      <w:r w:rsidR="00B21EC9" w:rsidRPr="006D7673">
        <w:rPr>
          <w:rFonts w:cstheme="minorHAnsi"/>
          <w:i/>
          <w:iCs/>
          <w:sz w:val="24"/>
          <w:szCs w:val="24"/>
        </w:rPr>
        <w:t>Answer the following questions in full sentences on a separate sheet of paper and attach.</w:t>
      </w:r>
    </w:p>
    <w:p w14:paraId="4C155CCB" w14:textId="65A9483D" w:rsidR="00E65BCC" w:rsidRDefault="00E65BCC" w:rsidP="00E65B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</w:t>
      </w:r>
      <w:r w:rsidR="00B4163C">
        <w:rPr>
          <w:rFonts w:cstheme="minorHAnsi"/>
          <w:sz w:val="24"/>
          <w:szCs w:val="24"/>
        </w:rPr>
        <w:t xml:space="preserve"> reasons</w:t>
      </w:r>
      <w:r>
        <w:rPr>
          <w:rFonts w:cstheme="minorHAnsi"/>
          <w:sz w:val="24"/>
          <w:szCs w:val="24"/>
        </w:rPr>
        <w:t xml:space="preserve"> why being able to rearrange formula</w:t>
      </w:r>
      <w:r w:rsidR="00B4163C">
        <w:rPr>
          <w:rFonts w:cstheme="minorHAnsi"/>
          <w:sz w:val="24"/>
          <w:szCs w:val="24"/>
        </w:rPr>
        <w:t xml:space="preserve">s is an important math skill to acquire. </w:t>
      </w:r>
    </w:p>
    <w:p w14:paraId="2A45368F" w14:textId="77777777" w:rsidR="0084640D" w:rsidRDefault="0084640D" w:rsidP="0084640D">
      <w:pPr>
        <w:pStyle w:val="ListParagraph"/>
        <w:rPr>
          <w:rFonts w:cstheme="minorHAnsi"/>
          <w:sz w:val="24"/>
          <w:szCs w:val="24"/>
        </w:rPr>
      </w:pPr>
    </w:p>
    <w:p w14:paraId="6D21161C" w14:textId="209D8315" w:rsidR="00E65BCC" w:rsidRPr="0084765C" w:rsidRDefault="0084640D" w:rsidP="00E65BC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4765C">
        <w:rPr>
          <w:rFonts w:cstheme="minorHAnsi"/>
          <w:sz w:val="24"/>
          <w:szCs w:val="24"/>
        </w:rPr>
        <w:t>Give examples of situations in which you can</w:t>
      </w:r>
      <w:r w:rsidR="00B4163C" w:rsidRPr="0084765C">
        <w:rPr>
          <w:rFonts w:cstheme="minorHAnsi"/>
          <w:sz w:val="24"/>
          <w:szCs w:val="24"/>
        </w:rPr>
        <w:t xml:space="preserve"> use this skill in</w:t>
      </w:r>
      <w:r w:rsidRPr="0084765C">
        <w:rPr>
          <w:rFonts w:cstheme="minorHAnsi"/>
          <w:sz w:val="24"/>
          <w:szCs w:val="24"/>
        </w:rPr>
        <w:t xml:space="preserve"> the</w:t>
      </w:r>
      <w:r w:rsidR="00B4163C" w:rsidRPr="0084765C">
        <w:rPr>
          <w:rFonts w:cstheme="minorHAnsi"/>
          <w:sz w:val="24"/>
          <w:szCs w:val="24"/>
        </w:rPr>
        <w:t xml:space="preserve"> “real world</w:t>
      </w:r>
      <w:r w:rsidRPr="0084765C">
        <w:rPr>
          <w:rFonts w:cstheme="minorHAnsi"/>
          <w:sz w:val="24"/>
          <w:szCs w:val="24"/>
        </w:rPr>
        <w:t>”.</w:t>
      </w:r>
    </w:p>
    <w:sectPr w:rsidR="00E65BCC" w:rsidRPr="0084765C" w:rsidSect="00B21EC9">
      <w:pgSz w:w="12240" w:h="20160" w:code="5"/>
      <w:pgMar w:top="14" w:right="1008" w:bottom="720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8293" w14:textId="77777777" w:rsidR="0084640D" w:rsidRDefault="0084640D" w:rsidP="0084640D">
      <w:pPr>
        <w:spacing w:after="0" w:line="240" w:lineRule="auto"/>
      </w:pPr>
      <w:r>
        <w:separator/>
      </w:r>
    </w:p>
  </w:endnote>
  <w:endnote w:type="continuationSeparator" w:id="0">
    <w:p w14:paraId="2015F37B" w14:textId="77777777" w:rsidR="0084640D" w:rsidRDefault="0084640D" w:rsidP="0084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D0AE" w14:textId="77777777" w:rsidR="0084640D" w:rsidRDefault="0084640D" w:rsidP="0084640D">
      <w:pPr>
        <w:spacing w:after="0" w:line="240" w:lineRule="auto"/>
      </w:pPr>
      <w:r>
        <w:separator/>
      </w:r>
    </w:p>
  </w:footnote>
  <w:footnote w:type="continuationSeparator" w:id="0">
    <w:p w14:paraId="2DBA749A" w14:textId="77777777" w:rsidR="0084640D" w:rsidRDefault="0084640D" w:rsidP="0084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1C3D"/>
    <w:multiLevelType w:val="hybridMultilevel"/>
    <w:tmpl w:val="784ED840"/>
    <w:lvl w:ilvl="0" w:tplc="F5787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37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CC"/>
    <w:rsid w:val="005E51A5"/>
    <w:rsid w:val="005F46CF"/>
    <w:rsid w:val="006D7673"/>
    <w:rsid w:val="0084640D"/>
    <w:rsid w:val="0084765C"/>
    <w:rsid w:val="00AA31FF"/>
    <w:rsid w:val="00B21EC9"/>
    <w:rsid w:val="00B4163C"/>
    <w:rsid w:val="00E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397D0"/>
  <w15:chartTrackingRefBased/>
  <w15:docId w15:val="{740457E9-AF9F-4C96-B3F2-5F181D44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0D"/>
  </w:style>
  <w:style w:type="paragraph" w:styleId="Footer">
    <w:name w:val="footer"/>
    <w:basedOn w:val="Normal"/>
    <w:link w:val="FooterChar"/>
    <w:uiPriority w:val="99"/>
    <w:unhideWhenUsed/>
    <w:rsid w:val="0084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Jennifer</dc:creator>
  <cp:keywords/>
  <dc:description/>
  <cp:lastModifiedBy>Sharp, Jennifer</cp:lastModifiedBy>
  <cp:revision>3</cp:revision>
  <dcterms:created xsi:type="dcterms:W3CDTF">2022-04-21T02:58:00Z</dcterms:created>
  <dcterms:modified xsi:type="dcterms:W3CDTF">2022-04-21T03:29:00Z</dcterms:modified>
</cp:coreProperties>
</file>